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B4" w:rsidRPr="00495390" w:rsidRDefault="005136B4" w:rsidP="005136B4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Allegato n.1</w:t>
      </w:r>
    </w:p>
    <w:p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</w:t>
      </w:r>
      <w:r w:rsidR="00EF6F24">
        <w:rPr>
          <w:rFonts w:ascii="Garamond" w:hAnsi="Garamond"/>
          <w:sz w:val="28"/>
          <w:szCs w:val="28"/>
        </w:rPr>
        <w:t>21-</w:t>
      </w:r>
      <w:r w:rsidRPr="00495390">
        <w:rPr>
          <w:rFonts w:ascii="Garamond" w:hAnsi="Garamond"/>
          <w:sz w:val="28"/>
          <w:szCs w:val="28"/>
        </w:rPr>
        <w:t>202</w:t>
      </w:r>
      <w:r w:rsidR="00EF6F24">
        <w:rPr>
          <w:rFonts w:ascii="Garamond" w:hAnsi="Garamond"/>
          <w:sz w:val="28"/>
          <w:szCs w:val="28"/>
        </w:rPr>
        <w:t xml:space="preserve">7 “Piano scuola </w:t>
      </w:r>
      <w:r w:rsidR="00C91055">
        <w:rPr>
          <w:rFonts w:ascii="Garamond" w:hAnsi="Garamond"/>
          <w:sz w:val="28"/>
          <w:szCs w:val="28"/>
        </w:rPr>
        <w:t>E</w:t>
      </w:r>
      <w:r w:rsidR="00EF6F24">
        <w:rPr>
          <w:rFonts w:ascii="Garamond" w:hAnsi="Garamond"/>
          <w:sz w:val="28"/>
          <w:szCs w:val="28"/>
        </w:rPr>
        <w:t>state”</w:t>
      </w:r>
      <w:bookmarkStart w:id="0" w:name="_GoBack"/>
      <w:bookmarkEnd w:id="0"/>
    </w:p>
    <w:p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( Referente per la valutazione/ Referente Coordinatore</w:t>
      </w:r>
      <w:r>
        <w:rPr>
          <w:rFonts w:ascii="Garamond" w:hAnsi="Garamond"/>
          <w:sz w:val="28"/>
          <w:szCs w:val="28"/>
        </w:rPr>
        <w:t>/ Tutor</w:t>
      </w:r>
      <w:r w:rsidR="00A02B44">
        <w:rPr>
          <w:rFonts w:ascii="Garamond" w:hAnsi="Garamond"/>
          <w:sz w:val="28"/>
          <w:szCs w:val="28"/>
        </w:rPr>
        <w:t>/ Esperto</w:t>
      </w:r>
      <w:r w:rsidRPr="00495390">
        <w:rPr>
          <w:rFonts w:ascii="Garamond" w:hAnsi="Garamond"/>
          <w:sz w:val="28"/>
          <w:szCs w:val="28"/>
        </w:rPr>
        <w:t>)</w:t>
      </w:r>
    </w:p>
    <w:p w:rsidR="005136B4" w:rsidRPr="00495390" w:rsidRDefault="005136B4" w:rsidP="005136B4"/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:rsidR="00F402F0" w:rsidRPr="008E5B70" w:rsidRDefault="00F402F0" w:rsidP="00F402F0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>
        <w:rPr>
          <w:rFonts w:ascii="Garamond" w:hAnsi="Garamond"/>
          <w:sz w:val="18"/>
          <w:szCs w:val="22"/>
        </w:rPr>
        <w:t>XII</w:t>
      </w:r>
      <w:r w:rsidR="005136B4" w:rsidRPr="008E5B70">
        <w:rPr>
          <w:rFonts w:ascii="Garamond" w:hAnsi="Garamond"/>
          <w:sz w:val="18"/>
          <w:szCs w:val="22"/>
        </w:rPr>
        <w:t xml:space="preserve"> CIRCOLO</w:t>
      </w:r>
      <w:r>
        <w:rPr>
          <w:rFonts w:ascii="Garamond" w:hAnsi="Garamond"/>
          <w:sz w:val="18"/>
          <w:szCs w:val="22"/>
        </w:rPr>
        <w:t xml:space="preserve"> DIDATTICO </w:t>
      </w:r>
      <w:r w:rsidR="005136B4" w:rsidRPr="008E5B70">
        <w:rPr>
          <w:rFonts w:ascii="Garamond" w:hAnsi="Garamond"/>
          <w:sz w:val="18"/>
          <w:szCs w:val="22"/>
        </w:rPr>
        <w:t xml:space="preserve"> “G. LEOPARDI”</w:t>
      </w:r>
      <w:r w:rsidRPr="00F402F0">
        <w:rPr>
          <w:rFonts w:ascii="Garamond" w:hAnsi="Garamond"/>
          <w:sz w:val="18"/>
          <w:szCs w:val="22"/>
        </w:rPr>
        <w:t xml:space="preserve"> </w:t>
      </w:r>
      <w:r>
        <w:rPr>
          <w:rFonts w:ascii="Garamond" w:hAnsi="Garamond"/>
          <w:sz w:val="18"/>
          <w:szCs w:val="22"/>
        </w:rPr>
        <w:t xml:space="preserve">- </w:t>
      </w:r>
      <w:r w:rsidRPr="008E5B70">
        <w:rPr>
          <w:rFonts w:ascii="Garamond" w:hAnsi="Garamond"/>
          <w:sz w:val="18"/>
          <w:szCs w:val="22"/>
        </w:rPr>
        <w:t>FOGGIA</w:t>
      </w:r>
    </w:p>
    <w:p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_____________________________________________________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 (___)  il  ____/____/____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F402F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Tel. n. _________________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r w:rsidRPr="008E5B70">
        <w:rPr>
          <w:rFonts w:ascii="Garamond" w:hAnsi="Garamond"/>
          <w:szCs w:val="22"/>
        </w:rPr>
        <w:t>. ______________</w:t>
      </w:r>
      <w:r w:rsidR="00F402F0">
        <w:rPr>
          <w:rFonts w:ascii="Garamond" w:hAnsi="Garamond"/>
          <w:szCs w:val="22"/>
        </w:rPr>
        <w:t xml:space="preserve">_____________   e-mail  _____________________________  </w:t>
      </w: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PEC________________ (dati obbligatori</w:t>
      </w:r>
      <w:r w:rsidR="005136B4" w:rsidRPr="008E5B70">
        <w:rPr>
          <w:rFonts w:ascii="Garamond" w:hAnsi="Garamond"/>
          <w:szCs w:val="22"/>
        </w:rPr>
        <w:t>)</w:t>
      </w:r>
      <w:r>
        <w:rPr>
          <w:rFonts w:ascii="Garamond" w:hAnsi="Garamond"/>
          <w:szCs w:val="22"/>
        </w:rPr>
        <w:t xml:space="preserve">, </w:t>
      </w:r>
      <w:r w:rsidR="005136B4" w:rsidRPr="008E5B70">
        <w:rPr>
          <w:rFonts w:ascii="Garamond" w:hAnsi="Garamond"/>
          <w:szCs w:val="22"/>
        </w:rPr>
        <w:t xml:space="preserve"> in servizio presso </w:t>
      </w:r>
      <w:r>
        <w:rPr>
          <w:rFonts w:ascii="Garamond" w:hAnsi="Garamond"/>
          <w:szCs w:val="22"/>
        </w:rPr>
        <w:t>(per i pubblici dipendenti) ______________________</w:t>
      </w:r>
    </w:p>
    <w:p w:rsidR="00F402F0" w:rsidRDefault="00F402F0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Prov.(___) alla Via  ____________________________CAP  _______ </w:t>
      </w:r>
    </w:p>
    <w:p w:rsidR="005136B4" w:rsidRPr="008E5B70" w:rsidRDefault="005136B4" w:rsidP="005136B4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di partecipare alla selezione per titoli  per l’attribuzione dell’incarico di:</w:t>
      </w:r>
    </w:p>
    <w:p w:rsidR="005136B4" w:rsidRPr="008E5B70" w:rsidRDefault="005136B4" w:rsidP="005136B4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 xml:space="preserve">□* Referente Coordinatore   □* Referente per la valutazione </w:t>
      </w:r>
    </w:p>
    <w:p w:rsid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8E5B70">
        <w:rPr>
          <w:rFonts w:ascii="Garamond" w:hAnsi="Garamond"/>
          <w:sz w:val="28"/>
          <w:szCs w:val="36"/>
        </w:rPr>
        <w:t>□</w:t>
      </w:r>
      <w:r w:rsidR="000012BF" w:rsidRPr="008E5B70">
        <w:rPr>
          <w:rFonts w:ascii="Garamond" w:hAnsi="Garamond"/>
          <w:sz w:val="28"/>
          <w:szCs w:val="36"/>
        </w:rPr>
        <w:t>*</w:t>
      </w:r>
      <w:r w:rsidRPr="008E5B70">
        <w:rPr>
          <w:rFonts w:ascii="Garamond" w:hAnsi="Garamond"/>
          <w:sz w:val="28"/>
          <w:szCs w:val="36"/>
        </w:rPr>
        <w:t xml:space="preserve"> Tutor</w:t>
      </w:r>
      <w:r w:rsidRPr="008E5B70">
        <w:rPr>
          <w:rFonts w:ascii="Garamond" w:hAnsi="Garamond"/>
          <w:sz w:val="18"/>
          <w:szCs w:val="22"/>
        </w:rPr>
        <w:t xml:space="preserve">         </w:t>
      </w:r>
      <w:r w:rsidR="00A02B44" w:rsidRPr="008E5B70">
        <w:rPr>
          <w:rFonts w:ascii="Garamond" w:hAnsi="Garamond"/>
          <w:sz w:val="28"/>
          <w:szCs w:val="36"/>
        </w:rPr>
        <w:t xml:space="preserve">□* </w:t>
      </w:r>
      <w:r w:rsidRPr="008E5B70">
        <w:rPr>
          <w:rFonts w:ascii="Garamond" w:hAnsi="Garamond"/>
          <w:sz w:val="18"/>
          <w:szCs w:val="22"/>
        </w:rPr>
        <w:t xml:space="preserve"> </w:t>
      </w:r>
      <w:r w:rsidR="00A02B44" w:rsidRPr="00A02B44">
        <w:rPr>
          <w:rFonts w:ascii="Garamond" w:hAnsi="Garamond"/>
          <w:sz w:val="28"/>
          <w:szCs w:val="36"/>
        </w:rPr>
        <w:t>Esperto</w:t>
      </w:r>
      <w:r w:rsidRPr="00A02B44">
        <w:rPr>
          <w:rFonts w:ascii="Garamond" w:hAnsi="Garamond"/>
          <w:sz w:val="28"/>
          <w:szCs w:val="36"/>
        </w:rPr>
        <w:t xml:space="preserve">    </w:t>
      </w:r>
      <w:r w:rsidRPr="008E5B70">
        <w:rPr>
          <w:rFonts w:ascii="Garamond" w:hAnsi="Garamond"/>
          <w:sz w:val="28"/>
          <w:szCs w:val="36"/>
        </w:rPr>
        <w:br/>
      </w:r>
      <w:r w:rsidR="00F402F0" w:rsidRPr="00027972">
        <w:rPr>
          <w:rFonts w:ascii="Garamond" w:hAnsi="Garamond"/>
          <w:sz w:val="12"/>
          <w:szCs w:val="12"/>
        </w:rPr>
        <w:t xml:space="preserve">   </w:t>
      </w:r>
      <w:r w:rsidR="00027972">
        <w:rPr>
          <w:rFonts w:ascii="Garamond" w:hAnsi="Garamond"/>
          <w:sz w:val="12"/>
          <w:szCs w:val="12"/>
        </w:rPr>
        <w:t>(</w:t>
      </w:r>
      <w:r w:rsidRPr="00027972">
        <w:rPr>
          <w:rFonts w:ascii="Garamond" w:hAnsi="Garamond"/>
          <w:sz w:val="12"/>
          <w:szCs w:val="12"/>
        </w:rPr>
        <w:t>* CONTRASSEGNARE UNA SOLA VOCE</w:t>
      </w:r>
      <w:r w:rsidR="00027972">
        <w:rPr>
          <w:rFonts w:ascii="Garamond" w:hAnsi="Garamond"/>
          <w:sz w:val="12"/>
          <w:szCs w:val="12"/>
        </w:rPr>
        <w:t>)</w:t>
      </w:r>
    </w:p>
    <w:p w:rsidR="00027972" w:rsidRDefault="00027972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tbl>
      <w:tblPr>
        <w:tblW w:w="5217" w:type="dxa"/>
        <w:jc w:val="center"/>
        <w:tblInd w:w="178" w:type="dxa"/>
        <w:tblBorders>
          <w:top w:val="single" w:sz="6" w:space="0" w:color="444B4F"/>
          <w:left w:val="single" w:sz="6" w:space="0" w:color="444B4F"/>
          <w:bottom w:val="single" w:sz="6" w:space="0" w:color="444B4F"/>
          <w:right w:val="single" w:sz="6" w:space="0" w:color="444B4F"/>
          <w:insideH w:val="single" w:sz="6" w:space="0" w:color="444B4F"/>
          <w:insideV w:val="single" w:sz="6" w:space="0" w:color="444B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72"/>
      </w:tblGrid>
      <w:tr w:rsidR="00E020EE" w:rsidTr="004D5479">
        <w:trPr>
          <w:trHeight w:val="330"/>
          <w:jc w:val="center"/>
        </w:trPr>
        <w:tc>
          <w:tcPr>
            <w:tcW w:w="5217" w:type="dxa"/>
            <w:gridSpan w:val="2"/>
            <w:shd w:val="clear" w:color="auto" w:fill="auto"/>
          </w:tcPr>
          <w:p w:rsidR="00E020EE" w:rsidRPr="00BC2AAB" w:rsidRDefault="00E020EE" w:rsidP="009F2436">
            <w:pPr>
              <w:pStyle w:val="TableParagraph"/>
              <w:ind w:left="1445"/>
              <w:rPr>
                <w:rFonts w:ascii="Calibri" w:eastAsia="Calibri" w:hAnsi="Calibri"/>
                <w:sz w:val="20"/>
              </w:rPr>
            </w:pPr>
            <w:r w:rsidRPr="00BC2AAB">
              <w:rPr>
                <w:rFonts w:ascii="Calibri" w:eastAsia="Calibri" w:hAnsi="Calibri"/>
                <w:color w:val="363636"/>
                <w:w w:val="105"/>
                <w:sz w:val="20"/>
              </w:rPr>
              <w:t>TITOLO</w:t>
            </w:r>
            <w:r w:rsidRPr="00BC2AAB">
              <w:rPr>
                <w:rFonts w:ascii="Calibri" w:eastAsia="Calibri" w:hAnsi="Calibri"/>
                <w:color w:val="363636"/>
                <w:spacing w:val="7"/>
                <w:w w:val="105"/>
                <w:sz w:val="20"/>
              </w:rPr>
              <w:t xml:space="preserve"> </w:t>
            </w:r>
            <w:r w:rsidRPr="00BC2AAB">
              <w:rPr>
                <w:rFonts w:ascii="Calibri" w:eastAsia="Calibri" w:hAnsi="Calibri"/>
                <w:color w:val="3A3A3A"/>
                <w:w w:val="105"/>
                <w:sz w:val="20"/>
              </w:rPr>
              <w:t>MODULO</w:t>
            </w:r>
          </w:p>
          <w:p w:rsidR="00E020EE" w:rsidRPr="0070286B" w:rsidRDefault="00E020EE" w:rsidP="00DA014A">
            <w:r w:rsidRPr="0070286B">
              <w:t></w:t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Pr="00BC2AAB" w:rsidRDefault="002D49FC" w:rsidP="00EB44C3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>
              <w:rPr>
                <w:rFonts w:ascii="Arial" w:hAnsi="Arial" w:cs="Arial"/>
              </w:rPr>
              <w:t>"Teatro in gioco" 1</w:t>
            </w:r>
          </w:p>
        </w:tc>
        <w:tc>
          <w:tcPr>
            <w:tcW w:w="572" w:type="dxa"/>
            <w:shd w:val="clear" w:color="auto" w:fill="auto"/>
          </w:tcPr>
          <w:p w:rsidR="002D49FC" w:rsidRPr="0070286B" w:rsidRDefault="002D49FC" w:rsidP="00E02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D5F4F2" wp14:editId="3822CD2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87630</wp:posOffset>
                      </wp:positionV>
                      <wp:extent cx="175260" cy="167640"/>
                      <wp:effectExtent l="0" t="0" r="15240" b="22860"/>
                      <wp:wrapNone/>
                      <wp:docPr id="31" name="Casella di tes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49FC" w:rsidRDefault="002D4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1" o:spid="_x0000_s1026" type="#_x0000_t202" style="position:absolute;margin-left:7pt;margin-top:6.9pt;width:13.8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" fillcolor="white [3201]" strokeweight=".5pt">
                      <v:textbox>
                        <w:txbxContent>
                          <w:p w:rsidR="002D49FC" w:rsidRDefault="002D49FC"/>
                        </w:txbxContent>
                      </v:textbox>
                    </v:shape>
                  </w:pict>
                </mc:Fallback>
              </mc:AlternateContent>
            </w:r>
            <w:r w:rsidRPr="0070286B">
              <w:t></w:t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Pr="00BC2AAB" w:rsidRDefault="002D49FC" w:rsidP="00EB44C3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>
              <w:rPr>
                <w:rFonts w:ascii="Arial" w:hAnsi="Arial" w:cs="Arial"/>
              </w:rPr>
              <w:t>"Teatro in gioco" 2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4C734" wp14:editId="5FFAE9A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109220</wp:posOffset>
                      </wp:positionV>
                      <wp:extent cx="175260" cy="167640"/>
                      <wp:effectExtent l="0" t="0" r="15240" b="22860"/>
                      <wp:wrapNone/>
                      <wp:docPr id="32" name="Casella di tes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D49FC" w:rsidRDefault="002D49FC" w:rsidP="00E020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32" o:spid="_x0000_s1027" type="#_x0000_t202" style="position:absolute;margin-left:7pt;margin-top:8.6pt;width:13.8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" fillcolor="window" strokeweight=".5pt">
                      <v:textbox>
                        <w:txbxContent>
                          <w:p w:rsidR="002D49FC" w:rsidRDefault="002D49FC" w:rsidP="00E020EE"/>
                        </w:txbxContent>
                      </v:textbox>
                    </v:shape>
                  </w:pict>
                </mc:Fallback>
              </mc:AlternateContent>
            </w:r>
            <w:r w:rsidRPr="0070286B">
              <w:t></w:t>
            </w:r>
          </w:p>
          <w:p w:rsidR="002D49FC" w:rsidRPr="0070286B" w:rsidRDefault="002D49FC" w:rsidP="00DA014A"/>
        </w:tc>
      </w:tr>
      <w:tr w:rsidR="002D49FC" w:rsidTr="004D5479">
        <w:trPr>
          <w:trHeight w:val="544"/>
          <w:jc w:val="center"/>
        </w:trPr>
        <w:tc>
          <w:tcPr>
            <w:tcW w:w="4645" w:type="dxa"/>
            <w:shd w:val="clear" w:color="auto" w:fill="auto"/>
          </w:tcPr>
          <w:p w:rsidR="002D49FC" w:rsidRDefault="002D49FC" w:rsidP="00EB44C3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color w:val="2B2B2B"/>
                <w:w w:val="105"/>
                <w:sz w:val="20"/>
              </w:rPr>
            </w:pPr>
            <w:r>
              <w:rPr>
                <w:rFonts w:ascii="Arial" w:hAnsi="Arial" w:cs="Arial"/>
              </w:rPr>
              <w:t>"Teatro in gioco" 3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/>
          <w:p w:rsidR="002D49FC" w:rsidRPr="0070286B" w:rsidRDefault="002D49FC" w:rsidP="00A511D1">
            <w:r w:rsidRPr="0070286B">
              <w:t></w:t>
            </w:r>
            <w:r>
              <w:rPr>
                <w:noProof/>
              </w:rPr>
              <w:drawing>
                <wp:inline distT="0" distB="0" distL="0" distR="0" wp14:anchorId="37E2D515" wp14:editId="1415548F">
                  <wp:extent cx="182880" cy="175260"/>
                  <wp:effectExtent l="0" t="0" r="762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Pr="00BC2AAB" w:rsidRDefault="002D49FC" w:rsidP="00EB44C3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sz w:val="20"/>
              </w:rPr>
            </w:pPr>
            <w:r>
              <w:rPr>
                <w:rFonts w:ascii="Arial" w:hAnsi="Arial" w:cs="Arial"/>
              </w:rPr>
              <w:t>"Cittadini in gioco"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>
            <w:r w:rsidRPr="0070286B">
              <w:t></w:t>
            </w:r>
          </w:p>
          <w:p w:rsidR="002D49FC" w:rsidRPr="0070286B" w:rsidRDefault="002D49FC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159A1D5" wp14:editId="36A21E7A">
                  <wp:extent cx="182880" cy="176530"/>
                  <wp:effectExtent l="0" t="0" r="762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Pr="00BC2AAB" w:rsidRDefault="002D49FC" w:rsidP="00EB44C3">
            <w:pPr>
              <w:pStyle w:val="TableParagraph"/>
              <w:spacing w:line="214" w:lineRule="exact"/>
              <w:ind w:left="0"/>
              <w:rPr>
                <w:rFonts w:ascii="Calibri" w:eastAsia="Calibri" w:hAnsi="Calibri"/>
                <w:sz w:val="19"/>
              </w:rPr>
            </w:pPr>
            <w:r>
              <w:rPr>
                <w:rFonts w:ascii="Arial" w:hAnsi="Arial" w:cs="Arial"/>
              </w:rPr>
              <w:t>“Tra passato e presente”</w:t>
            </w:r>
            <w:r w:rsidRPr="001057B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/>
          <w:p w:rsidR="002D49FC" w:rsidRPr="0070286B" w:rsidRDefault="002D49FC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4780DB5" wp14:editId="0CB29500">
                  <wp:extent cx="182880" cy="176530"/>
                  <wp:effectExtent l="0" t="0" r="762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Pr="00BC2AAB" w:rsidRDefault="002D49FC" w:rsidP="00EB44C3">
            <w:pPr>
              <w:pStyle w:val="TableParagraph"/>
              <w:spacing w:line="222" w:lineRule="exact"/>
              <w:ind w:left="0"/>
              <w:rPr>
                <w:rFonts w:ascii="Cambria" w:eastAsia="Calibri" w:hAnsi="Calibri"/>
                <w:sz w:val="20"/>
              </w:rPr>
            </w:pPr>
            <w:r>
              <w:rPr>
                <w:rFonts w:ascii="Arial" w:hAnsi="Arial" w:cs="Arial"/>
              </w:rPr>
              <w:t>“Tra passato e presente”</w:t>
            </w:r>
            <w:r w:rsidRPr="001057B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>
            <w:r w:rsidRPr="0070286B">
              <w:t></w:t>
            </w:r>
          </w:p>
          <w:p w:rsidR="002D49FC" w:rsidRPr="0070286B" w:rsidRDefault="002D49FC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3A0AD5FA" wp14:editId="4CBF9B68">
                  <wp:extent cx="182880" cy="176530"/>
                  <wp:effectExtent l="0" t="0" r="762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Pr="00BC2AAB" w:rsidRDefault="002D49FC" w:rsidP="00EB44C3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>
              <w:rPr>
                <w:rFonts w:ascii="Arial" w:hAnsi="Arial" w:cs="Arial"/>
              </w:rPr>
              <w:t>“Tra passato e presente”</w:t>
            </w:r>
            <w:r w:rsidRPr="001057B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/>
          <w:p w:rsidR="002D49FC" w:rsidRPr="0070286B" w:rsidRDefault="002D49FC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DB9B879" wp14:editId="08E6F60B">
                  <wp:extent cx="182880" cy="176530"/>
                  <wp:effectExtent l="0" t="0" r="762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Pr="00BC2AAB" w:rsidRDefault="002D49FC" w:rsidP="00EB44C3">
            <w:pPr>
              <w:pStyle w:val="TableParagraph"/>
              <w:spacing w:line="216" w:lineRule="exact"/>
              <w:ind w:left="47"/>
              <w:rPr>
                <w:rFonts w:ascii="Calibri" w:eastAsia="Calibri" w:hAnsi="Calibri"/>
                <w:sz w:val="20"/>
              </w:rPr>
            </w:pPr>
            <w:r>
              <w:rPr>
                <w:rFonts w:ascii="Arial" w:hAnsi="Arial" w:cs="Arial"/>
              </w:rPr>
              <w:t>“Giochi in movimento”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>
            <w:r w:rsidRPr="0070286B">
              <w:t></w:t>
            </w:r>
          </w:p>
          <w:p w:rsidR="002D49FC" w:rsidRPr="0070286B" w:rsidRDefault="002D49FC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1F79AFAE" wp14:editId="1A557C15">
                  <wp:extent cx="182880" cy="176530"/>
                  <wp:effectExtent l="0" t="0" r="762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FC" w:rsidTr="004D5479">
        <w:trPr>
          <w:trHeight w:val="551"/>
          <w:jc w:val="center"/>
        </w:trPr>
        <w:tc>
          <w:tcPr>
            <w:tcW w:w="4645" w:type="dxa"/>
            <w:shd w:val="clear" w:color="auto" w:fill="auto"/>
          </w:tcPr>
          <w:p w:rsidR="002D49FC" w:rsidRDefault="002D49FC" w:rsidP="00EB44C3">
            <w:pPr>
              <w:pStyle w:val="TableParagraph"/>
              <w:spacing w:line="216" w:lineRule="exact"/>
              <w:ind w:left="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proofErr w:type="spellStart"/>
            <w:r>
              <w:rPr>
                <w:rFonts w:ascii="Arial" w:hAnsi="Arial" w:cs="Arial"/>
              </w:rPr>
              <w:t>Clil</w:t>
            </w:r>
            <w:proofErr w:type="spellEnd"/>
            <w:r>
              <w:rPr>
                <w:rFonts w:ascii="Arial" w:hAnsi="Arial" w:cs="Arial"/>
              </w:rPr>
              <w:t xml:space="preserve"> per gioco”</w:t>
            </w:r>
          </w:p>
        </w:tc>
        <w:tc>
          <w:tcPr>
            <w:tcW w:w="572" w:type="dxa"/>
            <w:shd w:val="clear" w:color="auto" w:fill="auto"/>
          </w:tcPr>
          <w:p w:rsidR="002D49FC" w:rsidRDefault="002D49FC" w:rsidP="00DA014A"/>
          <w:p w:rsidR="002D49FC" w:rsidRPr="0070286B" w:rsidRDefault="002D49FC" w:rsidP="00DA014A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C85EB3F" wp14:editId="189EC3E1">
                  <wp:extent cx="182880" cy="176530"/>
                  <wp:effectExtent l="0" t="0" r="7620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64322F" w:rsidRDefault="0064322F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</w:p>
    <w:p w:rsidR="005136B4" w:rsidRPr="00027972" w:rsidRDefault="005136B4" w:rsidP="005136B4">
      <w:pPr>
        <w:tabs>
          <w:tab w:val="left" w:pos="5610"/>
        </w:tabs>
        <w:jc w:val="center"/>
        <w:rPr>
          <w:rFonts w:ascii="Garamond" w:hAnsi="Garamond"/>
          <w:sz w:val="12"/>
          <w:szCs w:val="12"/>
        </w:rPr>
      </w:pPr>
      <w:r w:rsidRPr="00027972">
        <w:rPr>
          <w:rFonts w:ascii="Garamond" w:hAnsi="Garamond"/>
          <w:sz w:val="12"/>
          <w:szCs w:val="12"/>
        </w:rPr>
        <w:t xml:space="preserve"> </w:t>
      </w:r>
    </w:p>
    <w:p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p w:rsidR="005136B4" w:rsidRPr="008E5B70" w:rsidRDefault="005136B4" w:rsidP="005136B4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lastRenderedPageBreak/>
        <w:t>Allega:</w:t>
      </w:r>
    </w:p>
    <w:p w:rsidR="005136B4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  <w:r w:rsidR="00027972">
        <w:rPr>
          <w:rFonts w:ascii="Garamond" w:hAnsi="Garamond"/>
          <w:sz w:val="22"/>
          <w:szCs w:val="22"/>
        </w:rPr>
        <w:t>;</w:t>
      </w:r>
    </w:p>
    <w:p w:rsidR="00027972" w:rsidRPr="008E5B70" w:rsidRDefault="00027972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titoli posseduti (in copia o autocertificati);</w:t>
      </w:r>
    </w:p>
    <w:p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  <w:r w:rsidR="00027972">
        <w:rPr>
          <w:rFonts w:ascii="Garamond" w:hAnsi="Garamond"/>
          <w:sz w:val="22"/>
          <w:szCs w:val="22"/>
        </w:rPr>
        <w:t>.</w:t>
      </w:r>
    </w:p>
    <w:p w:rsidR="005136B4" w:rsidRPr="008E5B70" w:rsidRDefault="005136B4" w:rsidP="005136B4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>Dichiara, inoltre la propria competenza nell’uso del computer con particolare riferimento alla  gestione dei P.O.N. s</w:t>
      </w:r>
      <w:r w:rsidR="00027972">
        <w:rPr>
          <w:rFonts w:ascii="Garamond" w:hAnsi="Garamond"/>
          <w:b/>
          <w:sz w:val="22"/>
          <w:szCs w:val="24"/>
          <w:u w:val="single"/>
        </w:rPr>
        <w:t xml:space="preserve">u Piattaforma dedicata del </w:t>
      </w:r>
      <w:proofErr w:type="spellStart"/>
      <w:r w:rsidR="00027972">
        <w:rPr>
          <w:rFonts w:ascii="Garamond" w:hAnsi="Garamond"/>
          <w:b/>
          <w:sz w:val="22"/>
          <w:szCs w:val="24"/>
          <w:u w:val="single"/>
        </w:rPr>
        <w:t>Mim</w:t>
      </w:r>
      <w:proofErr w:type="spellEnd"/>
      <w:r w:rsidR="00027972">
        <w:rPr>
          <w:rFonts w:ascii="Garamond" w:hAnsi="Garamond"/>
          <w:b/>
          <w:sz w:val="22"/>
          <w:szCs w:val="24"/>
          <w:u w:val="single"/>
        </w:rPr>
        <w:t xml:space="preserve">. 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2D49FC" w:rsidRDefault="002D49FC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64322F" w:rsidRPr="008E5B70" w:rsidRDefault="0064322F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72072D" w:rsidRDefault="0072072D" w:rsidP="005136B4">
      <w:pPr>
        <w:spacing w:line="360" w:lineRule="atLeast"/>
        <w:jc w:val="both"/>
        <w:rPr>
          <w:b/>
        </w:rPr>
      </w:pPr>
    </w:p>
    <w:p w:rsidR="0072072D" w:rsidRDefault="0072072D" w:rsidP="005136B4">
      <w:pPr>
        <w:spacing w:line="360" w:lineRule="atLeast"/>
        <w:jc w:val="both"/>
        <w:rPr>
          <w:b/>
        </w:rPr>
      </w:pP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5136B4" w:rsidRPr="00495390" w:rsidTr="009F5713">
        <w:tc>
          <w:tcPr>
            <w:tcW w:w="9399" w:type="dxa"/>
            <w:shd w:val="clear" w:color="auto" w:fill="0000FF"/>
          </w:tcPr>
          <w:p w:rsidR="005136B4" w:rsidRPr="00495390" w:rsidRDefault="005136B4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5136B4" w:rsidRPr="00495390" w:rsidRDefault="005136B4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5136B4" w:rsidRPr="00495390" w:rsidRDefault="005136B4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5136B4" w:rsidRPr="00495390" w:rsidRDefault="005136B4" w:rsidP="005136B4">
      <w:r>
        <w:rPr>
          <w:noProof/>
        </w:rPr>
        <w:drawing>
          <wp:anchor distT="0" distB="0" distL="114300" distR="114300" simplePos="0" relativeHeight="251659264" behindDoc="0" locked="0" layoutInCell="1" allowOverlap="1" wp14:anchorId="1BC0678E" wp14:editId="3F517918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6B4" w:rsidRPr="00495390" w:rsidRDefault="005136B4" w:rsidP="005136B4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5136B4" w:rsidRPr="00495390" w:rsidRDefault="005136B4" w:rsidP="005136B4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5136B4" w:rsidRPr="00495390" w:rsidRDefault="005136B4" w:rsidP="005136B4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impiego pertinente ricoperto.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corso pertinente frequentato con successo.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[ Inserire qui ogni altra informazione pertinente, ad esempio persone di riferimento, referenze ecc. ]</w:t>
            </w:r>
          </w:p>
        </w:tc>
      </w:tr>
    </w:tbl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:rsidR="005136B4" w:rsidRPr="00495390" w:rsidRDefault="005136B4" w:rsidP="005136B4">
      <w:pPr>
        <w:spacing w:line="360" w:lineRule="auto"/>
        <w:jc w:val="both"/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2072D" w:rsidRDefault="0072072D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5136B4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Allegato n.3     </w:t>
      </w:r>
    </w:p>
    <w:p w:rsidR="005136B4" w:rsidRDefault="005136B4" w:rsidP="005136B4">
      <w:pPr>
        <w:spacing w:line="360" w:lineRule="atLeast"/>
        <w:jc w:val="both"/>
        <w:rPr>
          <w:rFonts w:ascii="Garamond" w:hAnsi="Garamond"/>
          <w:b/>
        </w:rPr>
      </w:pPr>
    </w:p>
    <w:p w:rsidR="005136B4" w:rsidRDefault="005136B4" w:rsidP="005136B4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5136B4" w:rsidRDefault="005136B4" w:rsidP="005136B4">
      <w:pPr>
        <w:spacing w:line="360" w:lineRule="auto"/>
        <w:jc w:val="center"/>
        <w:rPr>
          <w:sz w:val="24"/>
        </w:rPr>
      </w:pPr>
    </w:p>
    <w:p w:rsidR="005136B4" w:rsidRDefault="005136B4" w:rsidP="005136B4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  COGNOME _____________________________</w:t>
      </w:r>
    </w:p>
    <w:p w:rsidR="005136B4" w:rsidRDefault="005136B4" w:rsidP="005136B4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5136B4" w:rsidTr="00CB1D5C">
        <w:trPr>
          <w:trHeight w:val="20"/>
        </w:trPr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5136B4" w:rsidTr="00CB1D5C">
        <w:trPr>
          <w:trHeight w:val="2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AC31F6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AC31F6">
              <w:rPr>
                <w:rFonts w:ascii="Garamond" w:hAnsi="Garamond"/>
                <w:lang w:eastAsia="en-US"/>
              </w:rPr>
              <w:t>Titoli accademici</w:t>
            </w:r>
          </w:p>
          <w:p w:rsidR="00FE183B" w:rsidRDefault="00FE183B" w:rsidP="00AC31F6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afferenti al profilo richiesto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F6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</w:t>
            </w:r>
            <w:r w:rsidR="00AC31F6">
              <w:rPr>
                <w:rFonts w:ascii="Garamond" w:hAnsi="Garamond"/>
                <w:lang w:eastAsia="en-US"/>
              </w:rPr>
              <w:t>magistrale afferente al profilo richiesto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5136B4" w:rsidRDefault="00FE183B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CB1D5C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AC31F6" w:rsidP="00AC31F6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Master/specializzazione post </w:t>
            </w:r>
            <w:proofErr w:type="spellStart"/>
            <w:r>
              <w:rPr>
                <w:rFonts w:ascii="Garamond" w:hAnsi="Garamond"/>
                <w:lang w:eastAsia="en-US"/>
              </w:rPr>
              <w:t>lauream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afferente al profilo richiesto </w:t>
            </w:r>
          </w:p>
          <w:p w:rsidR="00AC31F6" w:rsidRDefault="00FE183B" w:rsidP="00AC31F6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:rsidR="00FE183B" w:rsidRPr="00FE183B" w:rsidRDefault="00FE183B" w:rsidP="00AC31F6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CB1D5C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FE183B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Altra l</w:t>
            </w:r>
            <w:r w:rsidR="005136B4">
              <w:rPr>
                <w:rFonts w:ascii="Garamond" w:hAnsi="Garamond"/>
                <w:lang w:eastAsia="en-US"/>
              </w:rPr>
              <w:t xml:space="preserve">aurea </w:t>
            </w:r>
            <w:r w:rsidR="00AC31F6">
              <w:rPr>
                <w:rFonts w:ascii="Garamond" w:hAnsi="Garamond"/>
                <w:lang w:eastAsia="en-US"/>
              </w:rPr>
              <w:t>afferente al profilo richiesto</w:t>
            </w:r>
            <w:r w:rsidR="005136B4">
              <w:rPr>
                <w:rFonts w:ascii="Garamond" w:hAnsi="Garamond"/>
                <w:lang w:eastAsia="en-US"/>
              </w:rPr>
              <w:t xml:space="preserve">  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:rsidTr="00CB1D5C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AC31F6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</w:t>
            </w:r>
            <w:r w:rsidR="00FE183B">
              <w:rPr>
                <w:rFonts w:ascii="Garamond" w:hAnsi="Garamond"/>
                <w:lang w:eastAsia="en-US"/>
              </w:rPr>
              <w:t xml:space="preserve">ode </w:t>
            </w:r>
            <w:r w:rsidR="005136B4">
              <w:rPr>
                <w:rFonts w:ascii="Garamond" w:hAnsi="Garamond"/>
                <w:lang w:eastAsia="en-US"/>
              </w:rPr>
              <w:t xml:space="preserve">                   </w:t>
            </w:r>
          </w:p>
          <w:p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243DE" w:rsidTr="005243DE">
        <w:trPr>
          <w:trHeight w:val="82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5243DE" w:rsidRDefault="005243DE" w:rsidP="00FE183B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Possesso di altri titoli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non afferente al profilo richiesto</w:t>
            </w:r>
          </w:p>
          <w:p w:rsidR="005243DE" w:rsidRPr="00FE183B" w:rsidRDefault="005243DE" w:rsidP="009F5713">
            <w:pPr>
              <w:widowControl w:val="0"/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243DE" w:rsidTr="000E642F">
        <w:trPr>
          <w:trHeight w:val="97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7A0010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(non si valuta per possessori di laurea) </w:t>
            </w:r>
          </w:p>
          <w:p w:rsidR="005243DE" w:rsidRDefault="005243DE" w:rsidP="007A0010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FE183B" w:rsidTr="00CB1D5C">
        <w:trPr>
          <w:trHeight w:val="2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3B" w:rsidRDefault="00FE183B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FE183B" w:rsidRDefault="00FE183B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FE183B" w:rsidRDefault="00FE183B" w:rsidP="005243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 xml:space="preserve">lavorative </w:t>
            </w:r>
            <w:r w:rsidR="005243DE">
              <w:rPr>
                <w:rFonts w:ascii="Garamond" w:hAnsi="Garamond"/>
                <w:bCs/>
                <w:lang w:eastAsia="en-US"/>
              </w:rPr>
              <w:t>e formative attinenti al profilo richiesto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3B" w:rsidRDefault="00FE183B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  <w:p w:rsidR="00FE183B" w:rsidRDefault="00FE183B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Esperienze </w:t>
            </w:r>
            <w:r w:rsidR="005243DE">
              <w:rPr>
                <w:rFonts w:ascii="Garamond" w:hAnsi="Garamond"/>
                <w:lang w:eastAsia="en-US"/>
              </w:rPr>
              <w:t>lavorative</w:t>
            </w:r>
          </w:p>
          <w:p w:rsidR="00FE183B" w:rsidRDefault="00FE183B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  <w:r w:rsidR="005243DE">
              <w:rPr>
                <w:rFonts w:ascii="Garamond" w:hAnsi="Garamond"/>
                <w:b/>
                <w:lang w:eastAsia="en-US"/>
              </w:rPr>
              <w:t xml:space="preserve"> </w:t>
            </w:r>
            <w:r w:rsidR="005243DE">
              <w:rPr>
                <w:rFonts w:ascii="Garamond" w:hAnsi="Garamond"/>
                <w:lang w:eastAsia="en-US"/>
              </w:rPr>
              <w:t xml:space="preserve">per ogni esperienza  </w:t>
            </w:r>
          </w:p>
          <w:p w:rsidR="00FE183B" w:rsidRDefault="00FE183B" w:rsidP="009F5713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3B" w:rsidRDefault="00FE183B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FE183B" w:rsidRDefault="00FE183B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  <w:p w:rsidR="00FE183B" w:rsidRDefault="00FE183B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3B" w:rsidRDefault="00FE183B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3B" w:rsidRDefault="00FE183B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FE183B" w:rsidTr="00CB1D5C">
        <w:trPr>
          <w:trHeight w:val="2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3B" w:rsidRDefault="00FE183B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3B" w:rsidRDefault="00FE183B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Partecipazione  a cor</w:t>
            </w:r>
            <w:r w:rsidR="005243DE">
              <w:rPr>
                <w:rFonts w:ascii="Garamond" w:hAnsi="Garamond"/>
                <w:lang w:eastAsia="en-US"/>
              </w:rPr>
              <w:t xml:space="preserve">si di aggiornamento/formazione </w:t>
            </w:r>
          </w:p>
          <w:p w:rsidR="00FE183B" w:rsidRDefault="00FE183B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  <w:r w:rsidR="005243DE">
              <w:rPr>
                <w:rFonts w:ascii="Garamond" w:hAnsi="Garamond"/>
                <w:lang w:eastAsia="en-US"/>
              </w:rPr>
              <w:t xml:space="preserve"> per ogni esperienza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83B" w:rsidRDefault="00FE183B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3B" w:rsidRDefault="00FE183B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3B" w:rsidRDefault="00FE183B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243DE" w:rsidTr="005243DE">
        <w:trPr>
          <w:trHeight w:val="130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5243DE" w:rsidRDefault="005243DE" w:rsidP="009F5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 il personale interno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come referente di progetto/Funzione Strumentale (solo per candidati interni)</w:t>
            </w:r>
          </w:p>
          <w:p w:rsidR="005243DE" w:rsidRDefault="005243DE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  <w:r>
              <w:rPr>
                <w:rFonts w:ascii="Garamond" w:hAnsi="Garamond"/>
                <w:lang w:eastAsia="en-US"/>
              </w:rPr>
              <w:t xml:space="preserve"> per ogni esperienza  </w:t>
            </w:r>
          </w:p>
          <w:p w:rsidR="005243DE" w:rsidRDefault="005243DE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:rsidR="005243DE" w:rsidRDefault="008E6FBD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243DE" w:rsidTr="005243DE">
        <w:trPr>
          <w:trHeight w:val="83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Competenze informatiche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C077A0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  <w:p w:rsidR="005243DE" w:rsidRDefault="005243DE" w:rsidP="00C077A0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5243DE" w:rsidRDefault="005243DE" w:rsidP="00C077A0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  <w:r w:rsidR="008E6FBD">
              <w:rPr>
                <w:rFonts w:ascii="Garamond" w:hAnsi="Garamond"/>
                <w:b/>
                <w:lang w:eastAsia="en-US"/>
              </w:rPr>
              <w:t>4</w:t>
            </w:r>
          </w:p>
          <w:p w:rsidR="005243DE" w:rsidRDefault="005243DE" w:rsidP="00C077A0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5243DE" w:rsidRDefault="008E6FBD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9</w:t>
            </w:r>
          </w:p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243DE" w:rsidTr="005243DE">
        <w:trPr>
          <w:trHeight w:val="49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  <w:p w:rsidR="005243DE" w:rsidRDefault="005243DE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avanzato</w:t>
            </w:r>
          </w:p>
          <w:p w:rsidR="005243DE" w:rsidRDefault="005243DE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5</w:t>
            </w:r>
          </w:p>
          <w:p w:rsidR="005243DE" w:rsidRDefault="005243DE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3DE" w:rsidRDefault="005243DE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5136B4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5136B4" w:rsidRPr="00146EB5" w:rsidRDefault="005136B4" w:rsidP="005136B4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sectPr w:rsidR="005136B4" w:rsidRPr="00146EB5" w:rsidSect="0072072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52" w:rsidRDefault="00174752" w:rsidP="0072072D">
      <w:r>
        <w:separator/>
      </w:r>
    </w:p>
  </w:endnote>
  <w:endnote w:type="continuationSeparator" w:id="0">
    <w:p w:rsidR="00174752" w:rsidRDefault="00174752" w:rsidP="0072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52" w:rsidRDefault="00174752" w:rsidP="0072072D">
      <w:r>
        <w:separator/>
      </w:r>
    </w:p>
  </w:footnote>
  <w:footnote w:type="continuationSeparator" w:id="0">
    <w:p w:rsidR="00174752" w:rsidRDefault="00174752" w:rsidP="0072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66"/>
    <w:rsid w:val="000012BF"/>
    <w:rsid w:val="00027972"/>
    <w:rsid w:val="000B71AB"/>
    <w:rsid w:val="00155466"/>
    <w:rsid w:val="00174752"/>
    <w:rsid w:val="002D49FC"/>
    <w:rsid w:val="003144B5"/>
    <w:rsid w:val="004D5479"/>
    <w:rsid w:val="005136B4"/>
    <w:rsid w:val="00517AC7"/>
    <w:rsid w:val="005243DE"/>
    <w:rsid w:val="00633735"/>
    <w:rsid w:val="00636581"/>
    <w:rsid w:val="0064322F"/>
    <w:rsid w:val="00704833"/>
    <w:rsid w:val="0072072D"/>
    <w:rsid w:val="008858CB"/>
    <w:rsid w:val="008E6FBD"/>
    <w:rsid w:val="00A02B44"/>
    <w:rsid w:val="00A511D1"/>
    <w:rsid w:val="00AC31F6"/>
    <w:rsid w:val="00BB3CB1"/>
    <w:rsid w:val="00C91055"/>
    <w:rsid w:val="00CB1D5C"/>
    <w:rsid w:val="00D22E53"/>
    <w:rsid w:val="00E020EE"/>
    <w:rsid w:val="00E927D4"/>
    <w:rsid w:val="00EF6F24"/>
    <w:rsid w:val="00F370DC"/>
    <w:rsid w:val="00F402F0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2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322F"/>
    <w:pPr>
      <w:widowControl w:val="0"/>
      <w:autoSpaceDE w:val="0"/>
      <w:autoSpaceDN w:val="0"/>
      <w:ind w:left="625"/>
    </w:pPr>
    <w:rPr>
      <w:color w:val="auto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1AB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322F"/>
    <w:pPr>
      <w:widowControl w:val="0"/>
      <w:autoSpaceDE w:val="0"/>
      <w:autoSpaceDN w:val="0"/>
      <w:ind w:left="625"/>
    </w:pPr>
    <w:rPr>
      <w:color w:val="auto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1AB"/>
    <w:rPr>
      <w:rFonts w:ascii="Segoe UI" w:eastAsia="Times New Roman" w:hAnsi="Segoe UI" w:cs="Segoe UI"/>
      <w:color w:val="000000"/>
      <w:kern w:val="28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0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72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BCF9-13B2-4AD2-B2CF-564E2A16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maria</cp:lastModifiedBy>
  <cp:revision>14</cp:revision>
  <cp:lastPrinted>2024-02-16T10:57:00Z</cp:lastPrinted>
  <dcterms:created xsi:type="dcterms:W3CDTF">2024-02-16T10:12:00Z</dcterms:created>
  <dcterms:modified xsi:type="dcterms:W3CDTF">2024-06-14T16:26:00Z</dcterms:modified>
</cp:coreProperties>
</file>